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8D4F76" w:rsidTr="008D4F76">
        <w:trPr>
          <w:tblCellSpacing w:w="22" w:type="dxa"/>
        </w:trPr>
        <w:tc>
          <w:tcPr>
            <w:tcW w:w="5000" w:type="pct"/>
            <w:hideMark/>
          </w:tcPr>
          <w:p w:rsidR="008D4F76" w:rsidRDefault="008D4F76" w:rsidP="008D4F7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8D4F76" w:rsidRDefault="008D4F76" w:rsidP="008D4F76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8D4F76" w:rsidRPr="008D4F76" w:rsidTr="008D4F76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8D4F76" w:rsidRDefault="008D4F76" w:rsidP="008D4F7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8D4F76" w:rsidRDefault="008D4F76" w:rsidP="008D4F7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30.01.2017 р. № 16-р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30.01.2017р.</w:t>
            </w:r>
            <w:r>
              <w:rPr>
                <w:sz w:val="22"/>
                <w:szCs w:val="22"/>
              </w:rPr>
              <w:t xml:space="preserve"> N _</w:t>
            </w:r>
            <w:r>
              <w:rPr>
                <w:sz w:val="22"/>
                <w:szCs w:val="22"/>
                <w:u w:val="single"/>
              </w:rPr>
              <w:t>3</w:t>
            </w:r>
            <w:r>
              <w:rPr>
                <w:sz w:val="22"/>
                <w:szCs w:val="22"/>
              </w:rPr>
              <w:t>_______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73739A">
              <w:rPr>
                <w:u w:val="single"/>
              </w:rPr>
              <w:t>7</w:t>
            </w:r>
            <w:r w:rsidR="002A38AF">
              <w:rPr>
                <w:u w:val="single"/>
              </w:rPr>
              <w:t>45</w:t>
            </w:r>
            <w:r w:rsidR="0073739A">
              <w:rPr>
                <w:u w:val="single"/>
              </w:rPr>
              <w:t>0</w:t>
            </w:r>
            <w:r w:rsidR="00964536">
              <w:t>___</w:t>
            </w:r>
            <w:r w:rsidR="008D4F76" w:rsidRPr="008D4F76">
              <w:rPr>
                <w:u w:val="single"/>
              </w:rPr>
              <w:t>0411</w:t>
            </w:r>
            <w:r w:rsidR="00964536">
              <w:t>___</w:t>
            </w:r>
            <w:r w:rsidR="002A38AF">
              <w:rPr>
                <w:u w:val="single"/>
              </w:rPr>
              <w:t>Сприяння розвитку малого та середнього підприємництва_</w:t>
            </w:r>
            <w:r w:rsidR="00327EAD">
              <w:t>________</w:t>
            </w:r>
            <w:r w:rsidR="005F3BA5">
              <w:t>____________</w:t>
            </w:r>
            <w:r w:rsidR="00964536">
              <w:t>__________________________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B02930" w:rsidRDefault="00757F22" w:rsidP="007969CF">
            <w:pPr>
              <w:pStyle w:val="a3"/>
              <w:rPr>
                <w:b/>
              </w:rPr>
            </w:pPr>
            <w:r w:rsidRPr="00B02930">
              <w:rPr>
                <w:b/>
              </w:rPr>
              <w:t xml:space="preserve">4. Обсяг бюджетних призначень / бюджетних асигнувань - </w:t>
            </w:r>
            <w:r w:rsidR="002A38AF" w:rsidRPr="00B02930">
              <w:rPr>
                <w:b/>
                <w:u w:val="single"/>
              </w:rPr>
              <w:t>15000</w:t>
            </w:r>
            <w:r w:rsidRPr="00B02930">
              <w:rPr>
                <w:b/>
              </w:rPr>
              <w:t xml:space="preserve"> гривень, у тому числі загального фонду </w:t>
            </w:r>
            <w:r w:rsidR="00964536" w:rsidRPr="00B02930">
              <w:rPr>
                <w:b/>
              </w:rPr>
              <w:t>–</w:t>
            </w:r>
            <w:r w:rsidR="005F3BA5" w:rsidRPr="00B02930">
              <w:rPr>
                <w:b/>
              </w:rPr>
              <w:t xml:space="preserve">  </w:t>
            </w:r>
            <w:r w:rsidR="0073739A" w:rsidRPr="00B02930">
              <w:rPr>
                <w:b/>
              </w:rPr>
              <w:t>_</w:t>
            </w:r>
            <w:r w:rsidR="002A38AF" w:rsidRPr="00B02930">
              <w:rPr>
                <w:b/>
                <w:u w:val="single"/>
              </w:rPr>
              <w:t>15000</w:t>
            </w:r>
            <w:r w:rsidR="002A38AF" w:rsidRPr="00B02930">
              <w:rPr>
                <w:b/>
              </w:rPr>
              <w:t xml:space="preserve"> </w:t>
            </w:r>
            <w:r w:rsidRPr="00B02930">
              <w:rPr>
                <w:b/>
              </w:rPr>
              <w:t xml:space="preserve">гривень та спеціального фонду - </w:t>
            </w:r>
            <w:r w:rsidR="0037784B" w:rsidRPr="00B02930">
              <w:rPr>
                <w:b/>
              </w:rPr>
              <w:t>_</w:t>
            </w:r>
            <w:r w:rsidR="002A38AF" w:rsidRPr="00B02930">
              <w:rPr>
                <w:b/>
              </w:rPr>
              <w:t>__</w:t>
            </w:r>
            <w:r w:rsidR="002A38AF" w:rsidRPr="00B02930">
              <w:rPr>
                <w:b/>
                <w:u w:val="single"/>
              </w:rPr>
              <w:t xml:space="preserve">- </w:t>
            </w:r>
            <w:r w:rsidR="002A38AF" w:rsidRPr="00B02930">
              <w:rPr>
                <w:b/>
              </w:rPr>
              <w:t>_</w:t>
            </w:r>
            <w:r w:rsidR="0037784B" w:rsidRPr="00B02930">
              <w:rPr>
                <w:b/>
              </w:rPr>
              <w:t>_</w:t>
            </w:r>
            <w:r w:rsidRPr="00B02930">
              <w:rPr>
                <w:b/>
              </w:rPr>
              <w:t xml:space="preserve"> гривень.</w:t>
            </w:r>
          </w:p>
          <w:p w:rsidR="00757F22" w:rsidRPr="00B02930" w:rsidRDefault="00757F22" w:rsidP="0073739A">
            <w:pPr>
              <w:pStyle w:val="1"/>
              <w:ind w:firstLine="0"/>
              <w:rPr>
                <w:b/>
                <w:snapToGrid/>
                <w:sz w:val="24"/>
                <w:szCs w:val="24"/>
                <w:u w:val="single"/>
                <w:lang w:eastAsia="uk-UA"/>
              </w:rPr>
            </w:pPr>
            <w:r w:rsidRPr="00B02930">
              <w:rPr>
                <w:b/>
              </w:rPr>
              <w:t>5. Підстави для виконання бюджетної програми</w:t>
            </w:r>
            <w:r w:rsidR="00526690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>:</w:t>
            </w:r>
            <w:r w:rsidR="00934A0C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3163D5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Бюджетний кодекс України, </w:t>
            </w:r>
            <w:r w:rsidR="004879F1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Закон_України</w:t>
            </w:r>
            <w:r w:rsidR="003163D5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4879F1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proofErr w:type="spellStart"/>
            <w:r w:rsidR="004879F1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="004879F1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Державний бюджет України на 2017 рік” від 21.12.2016 року №1801-VІІІ, </w:t>
            </w:r>
            <w:proofErr w:type="spellStart"/>
            <w:r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>_</w:t>
            </w:r>
            <w:r w:rsidR="00E10AA8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>Рішення</w:t>
            </w:r>
            <w:proofErr w:type="spellEnd"/>
            <w:r w:rsidR="00E10AA8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C9785F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>сесії міської</w:t>
            </w:r>
            <w:r w:rsidR="004879F1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>_</w:t>
            </w:r>
            <w:r w:rsidR="00C9785F" w:rsidRPr="00B02930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ради від 22.12.2016 року №466/26 «Про міський бюджет на 2017 рік» </w:t>
            </w:r>
          </w:p>
          <w:p w:rsidR="00757F22" w:rsidRPr="00D91E5B" w:rsidRDefault="00757F22" w:rsidP="00147DFE">
            <w:pPr>
              <w:pStyle w:val="a3"/>
            </w:pPr>
            <w:r w:rsidRPr="00D91E5B"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2A38AF">
              <w:rPr>
                <w:u w:val="single"/>
              </w:rPr>
              <w:t>Створення сприятливих умов для розвитку підприємницької діяльності</w:t>
            </w:r>
            <w:r w:rsidR="0073739A">
              <w:rPr>
                <w:u w:val="single"/>
              </w:rPr>
              <w:t xml:space="preserve">  </w:t>
            </w:r>
          </w:p>
          <w:p w:rsidR="00757F22" w:rsidRPr="00D91E5B" w:rsidRDefault="00757F22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lastRenderedPageBreak/>
              <w:t>-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C9785F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</w:tr>
      <w:tr w:rsidR="00757F22" w:rsidRPr="00B02930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757F22" w:rsidRPr="00B0293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757F22" w:rsidRPr="00B02930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 xml:space="preserve">( </w:t>
            </w:r>
            <w:r w:rsidR="009061E1" w:rsidRPr="00B02930">
              <w:rPr>
                <w:sz w:val="22"/>
                <w:szCs w:val="22"/>
              </w:rPr>
              <w:t>грн.</w:t>
            </w:r>
            <w:r w:rsidRPr="00B02930">
              <w:rPr>
                <w:sz w:val="22"/>
                <w:szCs w:val="22"/>
              </w:rPr>
              <w:t>)</w:t>
            </w:r>
          </w:p>
        </w:tc>
      </w:tr>
    </w:tbl>
    <w:p w:rsidR="00757F22" w:rsidRPr="00B02930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757F22" w:rsidRPr="00B0293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N</w:t>
            </w:r>
            <w:r w:rsidRPr="00B0293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Підпрограма / завдання бюджетної програми</w:t>
            </w:r>
            <w:r w:rsidRPr="00B02930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Разом</w:t>
            </w:r>
          </w:p>
        </w:tc>
      </w:tr>
      <w:tr w:rsidR="00757F22" w:rsidRPr="00B0293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7</w:t>
            </w:r>
          </w:p>
        </w:tc>
      </w:tr>
      <w:tr w:rsidR="009B6554" w:rsidRPr="00B0293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B02930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B02930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  <w:r w:rsidR="00332C52" w:rsidRPr="00B02930">
              <w:rPr>
                <w:sz w:val="22"/>
                <w:szCs w:val="22"/>
              </w:rPr>
              <w:t>0317450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B02930" w:rsidRDefault="008D4F76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0411</w:t>
            </w:r>
            <w:r w:rsidR="009B6554" w:rsidRPr="00B02930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B02930" w:rsidRDefault="008D4F76" w:rsidP="008D4F7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с</w:t>
            </w:r>
            <w:r w:rsidR="002A38AF" w:rsidRPr="00B02930">
              <w:rPr>
                <w:sz w:val="22"/>
                <w:szCs w:val="22"/>
              </w:rPr>
              <w:t xml:space="preserve">творення сприятливих умов для розвитку підприємницької діяльності  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B02930" w:rsidRDefault="002A38AF" w:rsidP="0037784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B02930">
              <w:rPr>
                <w:snapToGrid w:val="0"/>
                <w:sz w:val="22"/>
                <w:szCs w:val="22"/>
                <w:lang w:val="ru-RU"/>
              </w:rPr>
              <w:t>15000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B02930" w:rsidRDefault="009B6554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B02930" w:rsidRDefault="002A38AF" w:rsidP="002A38A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B02930">
              <w:rPr>
                <w:snapToGrid w:val="0"/>
                <w:sz w:val="22"/>
                <w:szCs w:val="22"/>
                <w:lang w:val="ru-RU"/>
              </w:rPr>
              <w:t>1</w:t>
            </w:r>
            <w:r w:rsidR="00327EAD" w:rsidRPr="00B02930">
              <w:rPr>
                <w:snapToGrid w:val="0"/>
                <w:sz w:val="22"/>
                <w:szCs w:val="22"/>
                <w:lang w:val="ru-RU"/>
              </w:rPr>
              <w:t>5000</w:t>
            </w:r>
          </w:p>
        </w:tc>
      </w:tr>
      <w:tr w:rsidR="009B6554" w:rsidRPr="00B0293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B02930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B02930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B02930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B02930" w:rsidRDefault="009B6554" w:rsidP="00512F44">
            <w:pPr>
              <w:rPr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B02930" w:rsidRDefault="009B655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B02930" w:rsidRDefault="009B655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B02930" w:rsidRDefault="009B6554" w:rsidP="00512F44">
            <w:pPr>
              <w:pStyle w:val="a3"/>
              <w:rPr>
                <w:sz w:val="22"/>
                <w:szCs w:val="22"/>
              </w:rPr>
            </w:pPr>
          </w:p>
        </w:tc>
      </w:tr>
      <w:tr w:rsidR="002A38AF" w:rsidRPr="00B0293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B02930">
              <w:rPr>
                <w:snapToGrid w:val="0"/>
                <w:sz w:val="22"/>
                <w:szCs w:val="22"/>
                <w:lang w:val="ru-RU"/>
              </w:rPr>
              <w:t>15000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B02930">
              <w:rPr>
                <w:snapToGrid w:val="0"/>
                <w:sz w:val="22"/>
                <w:szCs w:val="22"/>
                <w:lang w:val="ru-RU"/>
              </w:rPr>
              <w:t>15000</w:t>
            </w:r>
          </w:p>
        </w:tc>
      </w:tr>
    </w:tbl>
    <w:p w:rsidR="00757F22" w:rsidRPr="00B02930" w:rsidRDefault="00757F22" w:rsidP="00757F22">
      <w:pPr>
        <w:rPr>
          <w:sz w:val="22"/>
          <w:szCs w:val="22"/>
        </w:rPr>
      </w:pPr>
      <w:r w:rsidRPr="00B02930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B02930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B0293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757F22" w:rsidRPr="00B02930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 xml:space="preserve">( </w:t>
            </w:r>
            <w:r w:rsidR="009061E1" w:rsidRPr="00B02930">
              <w:rPr>
                <w:sz w:val="22"/>
                <w:szCs w:val="22"/>
              </w:rPr>
              <w:t>грн.</w:t>
            </w:r>
            <w:r w:rsidRPr="00B02930">
              <w:rPr>
                <w:sz w:val="22"/>
                <w:szCs w:val="22"/>
              </w:rPr>
              <w:t>)</w:t>
            </w:r>
          </w:p>
        </w:tc>
      </w:tr>
    </w:tbl>
    <w:p w:rsidR="00757F22" w:rsidRPr="00B02930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757F22" w:rsidRPr="00B0293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Разом</w:t>
            </w:r>
          </w:p>
        </w:tc>
      </w:tr>
      <w:tr w:rsidR="00757F22" w:rsidRPr="00B0293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5</w:t>
            </w:r>
          </w:p>
        </w:tc>
      </w:tr>
      <w:tr w:rsidR="009061E1" w:rsidRPr="00B0293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</w:tr>
      <w:tr w:rsidR="009061E1" w:rsidRPr="00B0293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</w:tr>
      <w:tr w:rsidR="009061E1" w:rsidRPr="00B0293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</w:tr>
      <w:tr w:rsidR="009061E1" w:rsidRPr="00B0293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B0293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B02930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</w:tr>
    </w:tbl>
    <w:p w:rsidR="00757F22" w:rsidRPr="00B02930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B02930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B02930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B02930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B0293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lastRenderedPageBreak/>
              <w:t>N</w:t>
            </w:r>
            <w:r w:rsidRPr="00B0293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B0293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6</w:t>
            </w:r>
          </w:p>
        </w:tc>
      </w:tr>
      <w:tr w:rsidR="002A38AF" w:rsidRPr="00B0293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  <w:r w:rsidR="00332C52" w:rsidRPr="00B02930">
              <w:rPr>
                <w:sz w:val="22"/>
                <w:szCs w:val="22"/>
              </w:rPr>
              <w:t>0317450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8D4F76" w:rsidP="008D4F7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с</w:t>
            </w:r>
            <w:r w:rsidR="002A38AF" w:rsidRPr="00B02930">
              <w:rPr>
                <w:sz w:val="22"/>
                <w:szCs w:val="22"/>
              </w:rPr>
              <w:t xml:space="preserve">творення сприятливих умов для розвитку підприємницької діяльності 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</w:tr>
      <w:tr w:rsidR="002A38AF" w:rsidRPr="00B0293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  <w:r w:rsidRPr="00B02930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  <w:r w:rsidRPr="00B02930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38AF" w:rsidRPr="00B0293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8D4F76">
            <w:pPr>
              <w:rPr>
                <w:snapToGrid w:val="0"/>
                <w:sz w:val="22"/>
                <w:szCs w:val="22"/>
              </w:rPr>
            </w:pP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заходів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реалізації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сприяння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розвитку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малого та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середнього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B02930">
              <w:rPr>
                <w:snapToGrid w:val="0"/>
                <w:sz w:val="22"/>
                <w:szCs w:val="22"/>
                <w:lang w:val="ru-RU"/>
              </w:rPr>
              <w:t>п</w:t>
            </w:r>
            <w:proofErr w:type="gramEnd"/>
            <w:r w:rsidRPr="00B02930">
              <w:rPr>
                <w:snapToGrid w:val="0"/>
                <w:sz w:val="22"/>
                <w:szCs w:val="22"/>
                <w:lang w:val="ru-RU"/>
              </w:rPr>
              <w:t>ідприємництва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15000</w:t>
            </w:r>
          </w:p>
        </w:tc>
      </w:tr>
      <w:tr w:rsidR="002A38AF" w:rsidRPr="00B0293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  <w:r w:rsidRPr="00B02930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  <w:r w:rsidRPr="00B02930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38AF" w:rsidRPr="00B0293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8D4F76">
            <w:pPr>
              <w:rPr>
                <w:snapToGrid w:val="0"/>
                <w:sz w:val="22"/>
                <w:szCs w:val="22"/>
                <w:lang w:val="ru-RU"/>
              </w:rPr>
            </w:pPr>
            <w:r w:rsidRPr="00B02930">
              <w:rPr>
                <w:snapToGrid w:val="0"/>
                <w:sz w:val="22"/>
                <w:szCs w:val="22"/>
              </w:rPr>
              <w:t>Кількість заходів з реалізації програми сприяння розвитку малого та середнього підприємництва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</w:rPr>
            </w:pPr>
            <w:r w:rsidRPr="00B02930">
              <w:rPr>
                <w:snapToGrid w:val="0"/>
                <w:sz w:val="22"/>
                <w:szCs w:val="22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</w:rPr>
            </w:pPr>
            <w:r w:rsidRPr="00B02930">
              <w:rPr>
                <w:snapToGrid w:val="0"/>
                <w:sz w:val="22"/>
                <w:szCs w:val="22"/>
              </w:rPr>
              <w:t>План</w:t>
            </w:r>
          </w:p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</w:rPr>
            </w:pPr>
            <w:r w:rsidRPr="00B02930">
              <w:rPr>
                <w:snapToGrid w:val="0"/>
                <w:sz w:val="22"/>
                <w:szCs w:val="22"/>
              </w:rPr>
              <w:t>заходів з реалізації програми сприяння розвитку малого та середнього підприємництва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10</w:t>
            </w:r>
          </w:p>
        </w:tc>
      </w:tr>
      <w:tr w:rsidR="002A38AF" w:rsidRPr="00B0293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  <w:r w:rsidRPr="00B02930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  <w:r w:rsidRPr="00B02930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38AF" w:rsidRPr="00B0293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snapToGrid w:val="0"/>
                <w:sz w:val="22"/>
                <w:szCs w:val="22"/>
              </w:rPr>
            </w:pP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Середній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витрат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одного захода</w:t>
            </w:r>
          </w:p>
          <w:p w:rsidR="002A38AF" w:rsidRPr="00B02930" w:rsidRDefault="002A38AF" w:rsidP="001A72EF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z w:val="22"/>
                <w:szCs w:val="22"/>
              </w:rPr>
            </w:pPr>
            <w:r w:rsidRPr="00B02930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1500</w:t>
            </w:r>
          </w:p>
        </w:tc>
      </w:tr>
      <w:tr w:rsidR="002A38AF" w:rsidRPr="00B0293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  <w:r w:rsidRPr="00B02930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  <w:r w:rsidRPr="00B02930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A38AF" w:rsidRPr="00B0293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303A8F">
            <w:pPr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8D4F76">
            <w:pPr>
              <w:rPr>
                <w:snapToGrid w:val="0"/>
                <w:sz w:val="22"/>
                <w:szCs w:val="22"/>
                <w:lang w:val="ru-RU"/>
              </w:rPr>
            </w:pPr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Темп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зростання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розміру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обсягу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витрат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одного заходу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порівняно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з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02930">
              <w:rPr>
                <w:snapToGrid w:val="0"/>
                <w:sz w:val="22"/>
                <w:szCs w:val="22"/>
                <w:lang w:val="ru-RU"/>
              </w:rPr>
              <w:t>попереднім</w:t>
            </w:r>
            <w:proofErr w:type="spellEnd"/>
            <w:r w:rsidRPr="00B02930">
              <w:rPr>
                <w:snapToGrid w:val="0"/>
                <w:sz w:val="22"/>
                <w:szCs w:val="22"/>
                <w:lang w:val="ru-RU"/>
              </w:rPr>
              <w:t xml:space="preserve">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B02930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8AF" w:rsidRPr="00B02930" w:rsidRDefault="002A38AF" w:rsidP="001A72EF">
            <w:pPr>
              <w:jc w:val="center"/>
              <w:rPr>
                <w:snapToGrid w:val="0"/>
                <w:sz w:val="22"/>
                <w:szCs w:val="22"/>
              </w:rPr>
            </w:pPr>
            <w:r w:rsidRPr="00B02930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38AF" w:rsidRPr="00B02930" w:rsidRDefault="002A38A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-10,0</w:t>
            </w:r>
          </w:p>
        </w:tc>
      </w:tr>
    </w:tbl>
    <w:p w:rsidR="00757F22" w:rsidRPr="00B02930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B02930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B02930" w:rsidRDefault="00757F22" w:rsidP="00DF0987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B02930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B02930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B02930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 xml:space="preserve">( </w:t>
            </w:r>
            <w:r w:rsidR="006B03C5" w:rsidRPr="00B02930">
              <w:rPr>
                <w:sz w:val="22"/>
                <w:szCs w:val="22"/>
              </w:rPr>
              <w:t>грн.</w:t>
            </w:r>
            <w:r w:rsidRPr="00B02930">
              <w:rPr>
                <w:sz w:val="22"/>
                <w:szCs w:val="22"/>
              </w:rPr>
              <w:t>)</w:t>
            </w:r>
          </w:p>
        </w:tc>
      </w:tr>
    </w:tbl>
    <w:p w:rsidR="00757F22" w:rsidRPr="00B02930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757F22" w:rsidRPr="00B0293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B02930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B02930">
              <w:rPr>
                <w:sz w:val="22"/>
                <w:szCs w:val="22"/>
              </w:rPr>
              <w:t>характери-</w:t>
            </w:r>
            <w:proofErr w:type="spellEnd"/>
            <w:r w:rsidRPr="00B02930">
              <w:rPr>
                <w:sz w:val="22"/>
                <w:szCs w:val="22"/>
              </w:rPr>
              <w:br/>
            </w:r>
            <w:proofErr w:type="spellStart"/>
            <w:r w:rsidRPr="00B02930">
              <w:rPr>
                <w:sz w:val="22"/>
                <w:szCs w:val="22"/>
              </w:rPr>
              <w:t>зують</w:t>
            </w:r>
            <w:proofErr w:type="spellEnd"/>
            <w:r w:rsidRPr="00B02930">
              <w:rPr>
                <w:sz w:val="22"/>
                <w:szCs w:val="22"/>
              </w:rPr>
              <w:t xml:space="preserve"> </w:t>
            </w:r>
            <w:r w:rsidRPr="00B02930">
              <w:rPr>
                <w:sz w:val="22"/>
                <w:szCs w:val="22"/>
              </w:rPr>
              <w:lastRenderedPageBreak/>
              <w:t xml:space="preserve">джерела </w:t>
            </w:r>
            <w:proofErr w:type="spellStart"/>
            <w:r w:rsidRPr="00B02930">
              <w:rPr>
                <w:sz w:val="22"/>
                <w:szCs w:val="22"/>
              </w:rPr>
              <w:t>фінансу-</w:t>
            </w:r>
            <w:proofErr w:type="spellEnd"/>
            <w:r w:rsidRPr="00B02930">
              <w:rPr>
                <w:sz w:val="22"/>
                <w:szCs w:val="22"/>
              </w:rPr>
              <w:br/>
            </w:r>
            <w:proofErr w:type="spellStart"/>
            <w:r w:rsidRPr="00B02930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757F22" w:rsidRPr="00B0293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B02930">
              <w:rPr>
                <w:sz w:val="22"/>
                <w:szCs w:val="22"/>
              </w:rPr>
              <w:t>спеціаль-</w:t>
            </w:r>
            <w:proofErr w:type="spellEnd"/>
            <w:r w:rsidRPr="00B0293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B02930">
              <w:rPr>
                <w:sz w:val="22"/>
                <w:szCs w:val="22"/>
              </w:rPr>
              <w:t>спеціаль-</w:t>
            </w:r>
            <w:proofErr w:type="spellEnd"/>
            <w:r w:rsidRPr="00B0293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B02930">
              <w:rPr>
                <w:sz w:val="22"/>
                <w:szCs w:val="22"/>
              </w:rPr>
              <w:t>спеціаль-</w:t>
            </w:r>
            <w:proofErr w:type="spellEnd"/>
            <w:r w:rsidRPr="00B0293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02930" w:rsidRDefault="00757F22" w:rsidP="00DF0987">
            <w:pPr>
              <w:rPr>
                <w:sz w:val="22"/>
                <w:szCs w:val="22"/>
              </w:rPr>
            </w:pPr>
          </w:p>
        </w:tc>
      </w:tr>
      <w:tr w:rsidR="00C42D95" w:rsidRPr="00B0293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13</w:t>
            </w:r>
          </w:p>
        </w:tc>
      </w:tr>
      <w:tr w:rsidR="00C42D95" w:rsidRPr="00B0293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02930" w:rsidRDefault="00C42D95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</w:tr>
      <w:tr w:rsidR="00C42D95" w:rsidRPr="00B0293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02930" w:rsidRDefault="00C42D95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</w:tr>
      <w:tr w:rsidR="00C42D95" w:rsidRPr="00B0293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02930" w:rsidRDefault="00C42D95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</w:tr>
      <w:tr w:rsidR="00C42D95" w:rsidRPr="00B0293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  <w:r w:rsidR="006B03C5" w:rsidRPr="00B02930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  <w:r w:rsidR="00C42D95" w:rsidRPr="00B02930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  <w:r w:rsidR="00757F22" w:rsidRPr="00B02930">
              <w:rPr>
                <w:sz w:val="22"/>
                <w:szCs w:val="22"/>
              </w:rPr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  <w:r w:rsidR="00757F22" w:rsidRPr="00B02930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  <w:r w:rsidR="00C42D95" w:rsidRPr="00B02930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  <w:r w:rsidR="00757F22" w:rsidRPr="00B02930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-</w:t>
            </w:r>
            <w:r w:rsidR="00757F22" w:rsidRPr="00B02930">
              <w:rPr>
                <w:sz w:val="22"/>
                <w:szCs w:val="22"/>
              </w:rPr>
              <w:t> </w:t>
            </w:r>
          </w:p>
        </w:tc>
      </w:tr>
      <w:tr w:rsidR="00C42D95" w:rsidRPr="00B0293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02930" w:rsidRDefault="00C42D95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</w:tr>
      <w:tr w:rsidR="00C42D95" w:rsidRPr="00B0293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02930" w:rsidRDefault="00C42D95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</w:tr>
      <w:tr w:rsidR="00C42D95" w:rsidRPr="00B0293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02930" w:rsidRDefault="00C42D95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</w:tr>
      <w:tr w:rsidR="00C42D95" w:rsidRPr="00B0293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B02930" w:rsidRDefault="00C42D95" w:rsidP="00DF0987">
            <w:pPr>
              <w:pStyle w:val="a3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B02930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B02930">
              <w:rPr>
                <w:sz w:val="22"/>
                <w:szCs w:val="22"/>
              </w:rPr>
              <w:t> -</w:t>
            </w:r>
          </w:p>
        </w:tc>
      </w:tr>
      <w:tr w:rsidR="00757F22" w:rsidRPr="00D91E5B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D91E5B" w:rsidRDefault="00757F22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757F22" w:rsidRDefault="00757F22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C42D95" w:rsidP="00DF0987">
            <w:pPr>
              <w:pStyle w:val="a3"/>
            </w:pPr>
            <w:r>
              <w:t>Міський голова</w:t>
            </w:r>
            <w:r w:rsidR="00757F22" w:rsidRPr="00D91E5B">
              <w:t>  </w:t>
            </w:r>
          </w:p>
        </w:tc>
        <w:tc>
          <w:tcPr>
            <w:tcW w:w="627" w:type="pct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br w:type="textWrapping" w:clear="all"/>
      </w:r>
    </w:p>
    <w:p w:rsidR="00757F22" w:rsidRDefault="00757F22" w:rsidP="00757F22">
      <w:pPr>
        <w:pStyle w:val="a3"/>
        <w:jc w:val="both"/>
      </w:pPr>
      <w:r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B02930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26429"/>
    <w:rsid w:val="000A51EF"/>
    <w:rsid w:val="000F64BA"/>
    <w:rsid w:val="00140B0D"/>
    <w:rsid w:val="001436EF"/>
    <w:rsid w:val="00147DFE"/>
    <w:rsid w:val="00154C16"/>
    <w:rsid w:val="00197ABC"/>
    <w:rsid w:val="001A64D3"/>
    <w:rsid w:val="001F252B"/>
    <w:rsid w:val="00217AF4"/>
    <w:rsid w:val="002611AE"/>
    <w:rsid w:val="002647E1"/>
    <w:rsid w:val="002A38AF"/>
    <w:rsid w:val="002A791F"/>
    <w:rsid w:val="003163D5"/>
    <w:rsid w:val="00326A61"/>
    <w:rsid w:val="00327845"/>
    <w:rsid w:val="00327EAD"/>
    <w:rsid w:val="00332C52"/>
    <w:rsid w:val="00352554"/>
    <w:rsid w:val="0037784B"/>
    <w:rsid w:val="003857DE"/>
    <w:rsid w:val="003B439A"/>
    <w:rsid w:val="003C5498"/>
    <w:rsid w:val="00434865"/>
    <w:rsid w:val="004879F1"/>
    <w:rsid w:val="00514AB3"/>
    <w:rsid w:val="00526690"/>
    <w:rsid w:val="00537FCC"/>
    <w:rsid w:val="0055790D"/>
    <w:rsid w:val="00561DEC"/>
    <w:rsid w:val="0057598A"/>
    <w:rsid w:val="005F3BA5"/>
    <w:rsid w:val="005F6D94"/>
    <w:rsid w:val="006474FB"/>
    <w:rsid w:val="006B03C5"/>
    <w:rsid w:val="0073739A"/>
    <w:rsid w:val="00743214"/>
    <w:rsid w:val="00757F22"/>
    <w:rsid w:val="007969CF"/>
    <w:rsid w:val="007C3FF1"/>
    <w:rsid w:val="007C4AFE"/>
    <w:rsid w:val="007E431D"/>
    <w:rsid w:val="007F2F0D"/>
    <w:rsid w:val="008A526F"/>
    <w:rsid w:val="008B7C36"/>
    <w:rsid w:val="008D4F76"/>
    <w:rsid w:val="008F5B4B"/>
    <w:rsid w:val="009061E1"/>
    <w:rsid w:val="00934A0C"/>
    <w:rsid w:val="00945343"/>
    <w:rsid w:val="00964536"/>
    <w:rsid w:val="009B6554"/>
    <w:rsid w:val="009E29C5"/>
    <w:rsid w:val="00A05986"/>
    <w:rsid w:val="00A26151"/>
    <w:rsid w:val="00A8478E"/>
    <w:rsid w:val="00B0008E"/>
    <w:rsid w:val="00B02930"/>
    <w:rsid w:val="00B8200A"/>
    <w:rsid w:val="00B972CC"/>
    <w:rsid w:val="00BA3CC4"/>
    <w:rsid w:val="00C42D95"/>
    <w:rsid w:val="00C54320"/>
    <w:rsid w:val="00C9785F"/>
    <w:rsid w:val="00CE43DF"/>
    <w:rsid w:val="00D30321"/>
    <w:rsid w:val="00D36345"/>
    <w:rsid w:val="00D91E5B"/>
    <w:rsid w:val="00D927D6"/>
    <w:rsid w:val="00DB1416"/>
    <w:rsid w:val="00DC260E"/>
    <w:rsid w:val="00DD42DE"/>
    <w:rsid w:val="00E10AA8"/>
    <w:rsid w:val="00E30DEE"/>
    <w:rsid w:val="00E42663"/>
    <w:rsid w:val="00E52664"/>
    <w:rsid w:val="00EB11B5"/>
    <w:rsid w:val="00EC65E1"/>
    <w:rsid w:val="00EE0C36"/>
    <w:rsid w:val="00F11063"/>
    <w:rsid w:val="00F228C2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snapToGrid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6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AE306-10DB-4CF6-9A72-FD5DDFEF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36</cp:revision>
  <cp:lastPrinted>2017-02-03T08:01:00Z</cp:lastPrinted>
  <dcterms:created xsi:type="dcterms:W3CDTF">2016-09-21T08:46:00Z</dcterms:created>
  <dcterms:modified xsi:type="dcterms:W3CDTF">2017-02-03T08:05:00Z</dcterms:modified>
</cp:coreProperties>
</file>